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0BA3" w:rsidRDefault="0072797C">
      <w:pPr>
        <w:pStyle w:val="KIT-Absatz"/>
        <w:spacing w:before="60" w:line="280" w:lineRule="atLeast"/>
        <w:rPr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2233930</wp:posOffset>
            </wp:positionV>
            <wp:extent cx="540385" cy="540385"/>
            <wp:effectExtent l="0" t="0" r="0" b="0"/>
            <wp:wrapNone/>
            <wp:docPr id="8" name="Bild 3" descr="audit_fgh_z_10_sw_7_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it_fgh_z_10_sw_7_15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90170" simplePos="0" relativeHeight="251657216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612775</wp:posOffset>
                </wp:positionV>
                <wp:extent cx="6285865" cy="2813685"/>
                <wp:effectExtent l="0" t="0" r="0" b="0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81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00"/>
                              <w:gridCol w:w="1171"/>
                              <w:gridCol w:w="2529"/>
                            </w:tblGrid>
                            <w:tr w:rsidR="00585CB9" w:rsidTr="00F01892">
                              <w:trPr>
                                <w:trHeight w:val="564"/>
                              </w:trPr>
                              <w:tc>
                                <w:tcPr>
                                  <w:tcW w:w="6200" w:type="dxa"/>
                                  <w:shd w:val="clear" w:color="auto" w:fill="auto"/>
                                  <w:vAlign w:val="bottom"/>
                                </w:tcPr>
                                <w:p w:rsidR="00585CB9" w:rsidRDefault="00585CB9">
                                  <w:pPr>
                                    <w:pStyle w:val="KIT-Absatz"/>
                                    <w:snapToGrid w:val="0"/>
                                    <w:spacing w:line="260" w:lineRule="exac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585CB9" w:rsidRDefault="00585CB9">
                                  <w:pPr>
                                    <w:pStyle w:val="KIT-Absatz"/>
                                    <w:snapToGrid w:val="0"/>
                                    <w:spacing w:line="12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01892" w:rsidTr="008C0BF9">
                              <w:trPr>
                                <w:trHeight w:val="1247"/>
                              </w:trPr>
                              <w:tc>
                                <w:tcPr>
                                  <w:tcW w:w="6200" w:type="dxa"/>
                                  <w:shd w:val="clear" w:color="auto" w:fill="auto"/>
                                  <w:vAlign w:val="bottom"/>
                                </w:tcPr>
                                <w:p w:rsidR="00F01892" w:rsidRPr="00F01892" w:rsidRDefault="00F01892" w:rsidP="00F01892">
                                  <w:pPr>
                                    <w:pStyle w:val="KIT-Absatz"/>
                                    <w:snapToGrid w:val="0"/>
                                    <w:spacing w:after="20" w:line="160" w:lineRule="exact"/>
                                    <w:ind w:right="7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01892">
                                    <w:rPr>
                                      <w:sz w:val="12"/>
                                      <w:szCs w:val="12"/>
                                    </w:rPr>
                                    <w:t>KIT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-Camp</w:t>
                                  </w:r>
                                  <w:r w:rsidRPr="00F01892">
                                    <w:rPr>
                                      <w:sz w:val="12"/>
                                      <w:szCs w:val="12"/>
                                    </w:rPr>
                                    <w:t xml:space="preserve">us Süd | </w:t>
                                  </w:r>
                                  <w:r w:rsidR="00C450B9">
                                    <w:rPr>
                                      <w:sz w:val="12"/>
                                      <w:szCs w:val="12"/>
                                    </w:rPr>
                                    <w:t>SPORT</w:t>
                                  </w:r>
                                  <w:r w:rsidRPr="00F01892">
                                    <w:rPr>
                                      <w:sz w:val="12"/>
                                      <w:szCs w:val="12"/>
                                    </w:rPr>
                                    <w:t xml:space="preserve"> | Engler-Bunte-Ring 15 | 76131 Karlsruhe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  <w:gridSpan w:val="2"/>
                                  <w:vMerge w:val="restart"/>
                                  <w:shd w:val="clear" w:color="auto" w:fill="auto"/>
                                  <w:vAlign w:val="bottom"/>
                                </w:tcPr>
                                <w:p w:rsidR="00F01892" w:rsidRDefault="00F01892" w:rsidP="00F01892">
                                  <w:pPr>
                                    <w:pStyle w:val="KIT-Absatz8ptFettZeilenabstandGenau1075pt"/>
                                  </w:pPr>
                                  <w:r>
                                    <w:t>Institut für Sport und Sportwisse</w:t>
                                  </w:r>
                                  <w:r>
                                    <w:t>n</w:t>
                                  </w:r>
                                  <w:r>
                                    <w:t>schaft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tabs>
                                      <w:tab w:val="left" w:pos="1"/>
                                      <w:tab w:val="left" w:pos="420"/>
                                      <w:tab w:val="left" w:pos="584"/>
                                    </w:tabs>
                                    <w:spacing w:line="204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 xml:space="preserve">Institutsleiter: Prof. Dr.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Alexander Woll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spacing w:before="80"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Kaiserstraße 12, 76131 Karlsruhe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Telefon: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  <w:t xml:space="preserve">+49 721 608-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41662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Fax: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  <w:t xml:space="preserve">+49 721 608-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4841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Web: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  <w:t>www.sport.kit.edu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spacing w:before="80"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Lieferanschrift: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Engler-Bunte-Ring 15, 76131 Karlsruhe</w:t>
                                  </w:r>
                                </w:p>
                                <w:p w:rsidR="00EA2846" w:rsidRPr="002158AB" w:rsidRDefault="00AE76A8" w:rsidP="00F01892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before="120" w:line="200" w:lineRule="exact"/>
                                    <w:rPr>
                                      <w:sz w:val="14"/>
                                      <w:szCs w:val="14"/>
                                      <w:highlight w:val="yellow"/>
                                    </w:rPr>
                                  </w:pPr>
                                  <w:r w:rsidRPr="002158AB">
                                    <w:rPr>
                                      <w:sz w:val="14"/>
                                      <w:szCs w:val="14"/>
                                      <w:highlight w:val="yellow"/>
                                    </w:rPr>
                                    <w:t>DGSP-e</w:t>
                                  </w:r>
                                  <w:r w:rsidR="00EA2846" w:rsidRPr="002158AB">
                                    <w:rPr>
                                      <w:sz w:val="14"/>
                                      <w:szCs w:val="14"/>
                                      <w:highlight w:val="yellow"/>
                                    </w:rPr>
                                    <w:t xml:space="preserve">mpfohlener Sportmediziner </w:t>
                                  </w:r>
                                </w:p>
                                <w:p w:rsidR="00EA2846" w:rsidRDefault="00EA2846" w:rsidP="00EA2846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58AB">
                                    <w:rPr>
                                      <w:sz w:val="14"/>
                                      <w:szCs w:val="14"/>
                                      <w:highlight w:val="yellow"/>
                                    </w:rPr>
                                    <w:t>Prof. Dr. med. Stefan Sell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before="120"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Bearbeiter: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Dr. </w:t>
                                  </w:r>
                                  <w:r w:rsidR="002158AB">
                                    <w:rPr>
                                      <w:sz w:val="14"/>
                                      <w:szCs w:val="14"/>
                                    </w:rPr>
                                    <w:t>Stefan Altmann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Telefon: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  <w:t>+49 721 608-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5A5CD2" w:rsidRPr="001E28E8">
                                    <w:rPr>
                                      <w:sz w:val="14"/>
                                      <w:szCs w:val="14"/>
                                    </w:rPr>
                                    <w:t>45438</w:t>
                                  </w:r>
                                </w:p>
                                <w:p w:rsidR="00F01892" w:rsidRPr="00BA69EC" w:rsidRDefault="00F01892" w:rsidP="00F01892">
                                  <w:pPr>
                                    <w:pStyle w:val="KIT-Absatz"/>
                                    <w:tabs>
                                      <w:tab w:val="left" w:pos="801"/>
                                    </w:tabs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E-Mail: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2158AB">
                                    <w:rPr>
                                      <w:sz w:val="14"/>
                                      <w:szCs w:val="14"/>
                                    </w:rPr>
                                    <w:t>Stefan.Altmann</w:t>
                                  </w:r>
                                  <w:r w:rsidRPr="00BA69EC">
                                    <w:rPr>
                                      <w:sz w:val="14"/>
                                      <w:szCs w:val="14"/>
                                    </w:rPr>
                                    <w:t>@kit.edu</w:t>
                                  </w:r>
                                </w:p>
                                <w:p w:rsidR="00F01892" w:rsidRPr="00BA69EC" w:rsidRDefault="00F01892" w:rsidP="005A5CD2">
                                  <w:pPr>
                                    <w:pStyle w:val="Hyperlink"/>
                                    <w:tabs>
                                      <w:tab w:val="left" w:pos="1"/>
                                      <w:tab w:val="left" w:pos="420"/>
                                      <w:tab w:val="left" w:pos="746"/>
                                    </w:tabs>
                                    <w:spacing w:before="80" w:line="204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01892">
                                    <w:rPr>
                                      <w:sz w:val="14"/>
                                      <w:szCs w:val="14"/>
                                    </w:rPr>
                                    <w:t>Datum:</w:t>
                                  </w:r>
                                  <w:r w:rsidRPr="00F01892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5A5CD2"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="005A5CD2">
                                    <w:rPr>
                                      <w:sz w:val="14"/>
                                      <w:szCs w:val="14"/>
                                    </w:rPr>
                                    <w:instrText xml:space="preserve"> TIME \@ "dd.MM.yyyy" </w:instrText>
                                  </w:r>
                                  <w:r w:rsidR="005A5CD2"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="0072797C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t>28.01.2025</w:t>
                                  </w:r>
                                  <w:r w:rsidR="005A5CD2">
                                    <w:rPr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01892" w:rsidTr="00F01892">
                              <w:trPr>
                                <w:trHeight w:val="1311"/>
                              </w:trPr>
                              <w:tc>
                                <w:tcPr>
                                  <w:tcW w:w="6200" w:type="dxa"/>
                                  <w:vMerge w:val="restart"/>
                                  <w:shd w:val="clear" w:color="auto" w:fill="auto"/>
                                </w:tcPr>
                                <w:p w:rsidR="00F01892" w:rsidRDefault="00F01892" w:rsidP="00F01892">
                                  <w:pPr>
                                    <w:pStyle w:val="KIT-Absatz9ptRechts15cmZeilenabstandGenau13"/>
                                    <w:snapToGrid w:val="0"/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434F8" w:rsidRDefault="008434F8" w:rsidP="00866884">
                                  <w:pPr>
                                    <w:rPr>
                                      <w:rStyle w:val="Fett"/>
                                    </w:rPr>
                                  </w:pPr>
                                </w:p>
                                <w:p w:rsidR="00910A97" w:rsidRDefault="00910A97" w:rsidP="00910A97">
                                  <w:pPr>
                                    <w:pStyle w:val="KIT-Absatz9ptRechts15cmZeilenabstandGenau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Herrn/Frau</w:t>
                                  </w:r>
                                </w:p>
                                <w:p w:rsidR="00910A97" w:rsidRDefault="00910A97" w:rsidP="00910A97">
                                  <w:pPr>
                                    <w:pStyle w:val="KIT-Absatz9ptRechts15cmZeilenabstandGenau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 Nachname</w:t>
                                  </w:r>
                                </w:p>
                                <w:p w:rsidR="00910A97" w:rsidRDefault="00910A97" w:rsidP="00910A97">
                                  <w:pPr>
                                    <w:pStyle w:val="KIT-Absatz9ptRechts15cmZeilenabstandGenau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Straße Nummer</w:t>
                                  </w:r>
                                </w:p>
                                <w:p w:rsidR="00910A97" w:rsidRDefault="00910A97" w:rsidP="00910A97">
                                  <w:pPr>
                                    <w:pStyle w:val="KIT-Absatz9ptRechts15cmZeilenabstandGenau13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10A97" w:rsidRDefault="00910A97" w:rsidP="00910A97">
                                  <w:pPr>
                                    <w:pStyle w:val="KIT-Absatz9ptRechts15cmZeilenabstandGenau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76131 Karlsruhe</w:t>
                                  </w:r>
                                </w:p>
                                <w:p w:rsidR="00F01892" w:rsidRDefault="00F01892" w:rsidP="00F01892">
                                  <w:pPr>
                                    <w:pStyle w:val="KIT-Absatz9ptRechts15cmZeilenabstandGenau13"/>
                                  </w:pPr>
                                </w:p>
                              </w:tc>
                              <w:tc>
                                <w:tcPr>
                                  <w:tcW w:w="3700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F01892" w:rsidRDefault="00F01892" w:rsidP="00F01892">
                                  <w:pPr>
                                    <w:pStyle w:val="KIT-Absatz"/>
                                    <w:tabs>
                                      <w:tab w:val="left" w:pos="567"/>
                                    </w:tabs>
                                    <w:snapToGrid w:val="0"/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01892" w:rsidTr="008C0BF9">
                              <w:trPr>
                                <w:trHeight w:val="1065"/>
                              </w:trPr>
                              <w:tc>
                                <w:tcPr>
                                  <w:tcW w:w="6200" w:type="dxa"/>
                                  <w:vMerge/>
                                  <w:shd w:val="clear" w:color="auto" w:fill="auto"/>
                                </w:tcPr>
                                <w:p w:rsidR="00F01892" w:rsidRDefault="00F01892" w:rsidP="00F01892">
                                  <w:pPr>
                                    <w:pStyle w:val="KIT-Absatz9ptRechts15cmZeilenabstandGenau13"/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</w:tcPr>
                                <w:p w:rsidR="00F01892" w:rsidRPr="00BA69EC" w:rsidRDefault="00F01892" w:rsidP="00F01892">
                                  <w:pPr>
                                    <w:pStyle w:val="KIT-Absatz"/>
                                    <w:spacing w:before="160"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29" w:type="dxa"/>
                                  <w:shd w:val="clear" w:color="auto" w:fill="auto"/>
                                  <w:noWrap/>
                                  <w:tcMar>
                                    <w:left w:w="284" w:type="dxa"/>
                                  </w:tcMar>
                                  <w:vAlign w:val="center"/>
                                </w:tcPr>
                                <w:p w:rsidR="00F01892" w:rsidRDefault="00F01892" w:rsidP="00F01892">
                                  <w:pPr>
                                    <w:pStyle w:val="KIT-Absatz9ptRechts15cmZeilenabstandGenau13"/>
                                    <w:snapToGrid w:val="0"/>
                                    <w:ind w:right="57"/>
                                    <w:jc w:val="center"/>
                                    <w:rPr>
                                      <w:vanish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vanish/>
                                      <w:sz w:val="14"/>
                                      <w:szCs w:val="14"/>
                                    </w:rPr>
                                    <w:t>Platz für Zertifkatlogo</w:t>
                                  </w:r>
                                </w:p>
                              </w:tc>
                            </w:tr>
                            <w:tr w:rsidR="00F01892" w:rsidTr="00B2253C">
                              <w:trPr>
                                <w:trHeight w:val="275"/>
                              </w:trPr>
                              <w:tc>
                                <w:tcPr>
                                  <w:tcW w:w="6200" w:type="dxa"/>
                                  <w:shd w:val="clear" w:color="auto" w:fill="auto"/>
                                </w:tcPr>
                                <w:p w:rsidR="00F01892" w:rsidRDefault="00F01892" w:rsidP="00F01892">
                                  <w:pPr>
                                    <w:pStyle w:val="KIT-Absatz"/>
                                    <w:snapToGrid w:val="0"/>
                                    <w:spacing w:line="160" w:lineRule="exact"/>
                                    <w:ind w:right="851"/>
                                    <w:rPr>
                                      <w:sz w:val="1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auto"/>
                                </w:tcPr>
                                <w:p w:rsidR="00F01892" w:rsidRPr="00BA69EC" w:rsidRDefault="00F01892" w:rsidP="00F01892">
                                  <w:pPr>
                                    <w:pStyle w:val="KIT-Absatz"/>
                                    <w:spacing w:before="160"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9" w:type="dxa"/>
                                  <w:shd w:val="clear" w:color="auto" w:fill="auto"/>
                                </w:tcPr>
                                <w:p w:rsidR="00F01892" w:rsidRDefault="00F01892" w:rsidP="00F01892">
                                  <w:pPr>
                                    <w:pStyle w:val="KIT-Absatz"/>
                                    <w:snapToGrid w:val="0"/>
                                    <w:spacing w:line="140" w:lineRule="exact"/>
                                    <w:ind w:right="57"/>
                                    <w:jc w:val="center"/>
                                    <w:rPr>
                                      <w:vanish/>
                                      <w:sz w:val="10"/>
                                      <w:szCs w:val="14"/>
                                    </w:rPr>
                                  </w:pPr>
                                  <w:r>
                                    <w:rPr>
                                      <w:vanish/>
                                      <w:sz w:val="10"/>
                                      <w:szCs w:val="14"/>
                                    </w:rPr>
                                    <w:t>Zertifikattext</w:t>
                                  </w:r>
                                </w:p>
                              </w:tc>
                            </w:tr>
                          </w:tbl>
                          <w:p w:rsidR="00585CB9" w:rsidRDefault="00585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48.25pt;width:494.95pt;height:221.55pt;z-index:251657216;visibility:visible;mso-wrap-style:square;mso-width-percent:0;mso-height-percent:0;mso-wrap-distance-left:0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00"/>
                        <w:gridCol w:w="1171"/>
                        <w:gridCol w:w="2529"/>
                      </w:tblGrid>
                      <w:tr w:rsidR="00585CB9" w:rsidTr="00F01892">
                        <w:trPr>
                          <w:trHeight w:val="564"/>
                        </w:trPr>
                        <w:tc>
                          <w:tcPr>
                            <w:tcW w:w="6200" w:type="dxa"/>
                            <w:shd w:val="clear" w:color="auto" w:fill="auto"/>
                            <w:vAlign w:val="bottom"/>
                          </w:tcPr>
                          <w:p w:rsidR="00585CB9" w:rsidRDefault="00585CB9">
                            <w:pPr>
                              <w:pStyle w:val="KIT-Absatz"/>
                              <w:snapToGrid w:val="0"/>
                              <w:spacing w:line="260" w:lineRule="exact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00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585CB9" w:rsidRDefault="00585CB9">
                            <w:pPr>
                              <w:pStyle w:val="KIT-Absatz"/>
                              <w:snapToGrid w:val="0"/>
                              <w:spacing w:line="12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01892" w:rsidTr="008C0BF9">
                        <w:trPr>
                          <w:trHeight w:val="1247"/>
                        </w:trPr>
                        <w:tc>
                          <w:tcPr>
                            <w:tcW w:w="6200" w:type="dxa"/>
                            <w:shd w:val="clear" w:color="auto" w:fill="auto"/>
                            <w:vAlign w:val="bottom"/>
                          </w:tcPr>
                          <w:p w:rsidR="00F01892" w:rsidRPr="00F01892" w:rsidRDefault="00F01892" w:rsidP="00F01892">
                            <w:pPr>
                              <w:pStyle w:val="KIT-Absatz"/>
                              <w:snapToGrid w:val="0"/>
                              <w:spacing w:after="20" w:line="160" w:lineRule="exact"/>
                              <w:ind w:right="700"/>
                              <w:rPr>
                                <w:sz w:val="12"/>
                                <w:szCs w:val="12"/>
                              </w:rPr>
                            </w:pPr>
                            <w:r w:rsidRPr="00F01892">
                              <w:rPr>
                                <w:sz w:val="12"/>
                                <w:szCs w:val="12"/>
                              </w:rPr>
                              <w:t>KIT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-Camp</w:t>
                            </w:r>
                            <w:r w:rsidRPr="00F01892">
                              <w:rPr>
                                <w:sz w:val="12"/>
                                <w:szCs w:val="12"/>
                              </w:rPr>
                              <w:t xml:space="preserve">us Süd | </w:t>
                            </w:r>
                            <w:r w:rsidR="00C450B9">
                              <w:rPr>
                                <w:sz w:val="12"/>
                                <w:szCs w:val="12"/>
                              </w:rPr>
                              <w:t>SPORT</w:t>
                            </w:r>
                            <w:r w:rsidRPr="00F01892">
                              <w:rPr>
                                <w:sz w:val="12"/>
                                <w:szCs w:val="12"/>
                              </w:rPr>
                              <w:t xml:space="preserve"> | Engler-Bunte-Ring 15 | 76131 Karlsruhe</w:t>
                            </w:r>
                          </w:p>
                        </w:tc>
                        <w:tc>
                          <w:tcPr>
                            <w:tcW w:w="3700" w:type="dxa"/>
                            <w:gridSpan w:val="2"/>
                            <w:vMerge w:val="restart"/>
                            <w:shd w:val="clear" w:color="auto" w:fill="auto"/>
                            <w:vAlign w:val="bottom"/>
                          </w:tcPr>
                          <w:p w:rsidR="00F01892" w:rsidRDefault="00F01892" w:rsidP="00F01892">
                            <w:pPr>
                              <w:pStyle w:val="KIT-Absatz8ptFettZeilenabstandGenau1075pt"/>
                            </w:pPr>
                            <w:r>
                              <w:t>Institut für Sport und Sportwisse</w:t>
                            </w:r>
                            <w:r>
                              <w:t>n</w:t>
                            </w:r>
                            <w:r>
                              <w:t>schaft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tabs>
                                <w:tab w:val="left" w:pos="1"/>
                                <w:tab w:val="left" w:pos="420"/>
                                <w:tab w:val="left" w:pos="584"/>
                              </w:tabs>
                              <w:spacing w:line="204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 xml:space="preserve">Institutsleiter: Prof. Dr.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Alexander Woll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spacing w:before="80"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Kaiserstraße 12, 76131 Karlsruhe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Telefon: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ab/>
                              <w:t xml:space="preserve">+49 721 608-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41662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Fax: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ab/>
                              <w:t xml:space="preserve">+49 721 608-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>4841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Web: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ab/>
                              <w:t>www.sport.kit.edu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spacing w:before="80"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Lieferanschrift: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Engler-Bunte-Ring 15, 76131 Karlsruhe</w:t>
                            </w:r>
                          </w:p>
                          <w:p w:rsidR="00EA2846" w:rsidRPr="002158AB" w:rsidRDefault="00AE76A8" w:rsidP="00F01892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before="120" w:line="200" w:lineRule="exact"/>
                              <w:rPr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2158AB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DGSP-e</w:t>
                            </w:r>
                            <w:r w:rsidR="00EA2846" w:rsidRPr="002158AB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 xml:space="preserve">mpfohlener Sportmediziner </w:t>
                            </w:r>
                          </w:p>
                          <w:p w:rsidR="00EA2846" w:rsidRDefault="00EA2846" w:rsidP="00EA2846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2158AB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Prof. Dr. med. Stefan Sell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before="120"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Bearbeiter: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Dr. </w:t>
                            </w:r>
                            <w:r w:rsidR="002158AB">
                              <w:rPr>
                                <w:sz w:val="14"/>
                                <w:szCs w:val="14"/>
                              </w:rPr>
                              <w:t>Stefan Altmann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Telefon: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ab/>
                              <w:t>+49 721 608-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A5CD2" w:rsidRPr="001E28E8">
                              <w:rPr>
                                <w:sz w:val="14"/>
                                <w:szCs w:val="14"/>
                              </w:rPr>
                              <w:t>45438</w:t>
                            </w:r>
                          </w:p>
                          <w:p w:rsidR="00F01892" w:rsidRPr="00BA69EC" w:rsidRDefault="00F01892" w:rsidP="00F01892">
                            <w:pPr>
                              <w:pStyle w:val="KIT-Absatz"/>
                              <w:tabs>
                                <w:tab w:val="left" w:pos="801"/>
                              </w:tabs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BA69EC">
                              <w:rPr>
                                <w:sz w:val="14"/>
                                <w:szCs w:val="14"/>
                              </w:rPr>
                              <w:t>E-Mail: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2158AB">
                              <w:rPr>
                                <w:sz w:val="14"/>
                                <w:szCs w:val="14"/>
                              </w:rPr>
                              <w:t>Stefan.Altmann</w:t>
                            </w:r>
                            <w:r w:rsidRPr="00BA69EC">
                              <w:rPr>
                                <w:sz w:val="14"/>
                                <w:szCs w:val="14"/>
                              </w:rPr>
                              <w:t>@kit.edu</w:t>
                            </w:r>
                          </w:p>
                          <w:p w:rsidR="00F01892" w:rsidRPr="00BA69EC" w:rsidRDefault="00F01892" w:rsidP="005A5CD2">
                            <w:pPr>
                              <w:pStyle w:val="Hyperlink"/>
                              <w:tabs>
                                <w:tab w:val="left" w:pos="1"/>
                                <w:tab w:val="left" w:pos="420"/>
                                <w:tab w:val="left" w:pos="746"/>
                              </w:tabs>
                              <w:spacing w:before="80" w:line="204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F01892">
                              <w:rPr>
                                <w:sz w:val="14"/>
                                <w:szCs w:val="14"/>
                              </w:rPr>
                              <w:t>Datum:</w:t>
                            </w:r>
                            <w:r w:rsidRPr="00F01892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A5CD2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="005A5CD2">
                              <w:rPr>
                                <w:sz w:val="14"/>
                                <w:szCs w:val="14"/>
                              </w:rPr>
                              <w:instrText xml:space="preserve"> TIME \@ "dd.MM.yyyy" </w:instrText>
                            </w:r>
                            <w:r w:rsidR="005A5CD2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72797C">
                              <w:rPr>
                                <w:noProof/>
                                <w:sz w:val="14"/>
                                <w:szCs w:val="14"/>
                              </w:rPr>
                              <w:t>28.01.2025</w:t>
                            </w:r>
                            <w:r w:rsidR="005A5CD2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c>
                      </w:tr>
                      <w:tr w:rsidR="00F01892" w:rsidTr="00F01892">
                        <w:trPr>
                          <w:trHeight w:val="1311"/>
                        </w:trPr>
                        <w:tc>
                          <w:tcPr>
                            <w:tcW w:w="6200" w:type="dxa"/>
                            <w:vMerge w:val="restart"/>
                            <w:shd w:val="clear" w:color="auto" w:fill="auto"/>
                          </w:tcPr>
                          <w:p w:rsidR="00F01892" w:rsidRDefault="00F01892" w:rsidP="00F01892">
                            <w:pPr>
                              <w:pStyle w:val="KIT-Absatz9ptRechts15cmZeilenabstandGenau13"/>
                              <w:snapToGrid w:val="0"/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434F8" w:rsidRDefault="008434F8" w:rsidP="00866884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910A97" w:rsidRDefault="00910A97" w:rsidP="00910A97">
                            <w:pPr>
                              <w:pStyle w:val="KIT-Absatz9ptRechts15cmZeilenabstandGenau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Herrn/Frau</w:t>
                            </w:r>
                          </w:p>
                          <w:p w:rsidR="00910A97" w:rsidRDefault="00910A97" w:rsidP="00910A97">
                            <w:pPr>
                              <w:pStyle w:val="KIT-Absatz9ptRechts15cmZeilenabstandGenau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 Nachname</w:t>
                            </w:r>
                          </w:p>
                          <w:p w:rsidR="00910A97" w:rsidRDefault="00910A97" w:rsidP="00910A97">
                            <w:pPr>
                              <w:pStyle w:val="KIT-Absatz9ptRechts15cmZeilenabstandGenau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Straße Nummer</w:t>
                            </w:r>
                          </w:p>
                          <w:p w:rsidR="00910A97" w:rsidRDefault="00910A97" w:rsidP="00910A97">
                            <w:pPr>
                              <w:pStyle w:val="KIT-Absatz9ptRechts15cmZeilenabstandGenau13"/>
                              <w:rPr>
                                <w:sz w:val="20"/>
                              </w:rPr>
                            </w:pPr>
                          </w:p>
                          <w:p w:rsidR="00910A97" w:rsidRDefault="00910A97" w:rsidP="00910A97">
                            <w:pPr>
                              <w:pStyle w:val="KIT-Absatz9ptRechts15cmZeilenabstandGenau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76131 Karlsruhe</w:t>
                            </w:r>
                          </w:p>
                          <w:p w:rsidR="00F01892" w:rsidRDefault="00F01892" w:rsidP="00F01892">
                            <w:pPr>
                              <w:pStyle w:val="KIT-Absatz9ptRechts15cmZeilenabstandGenau13"/>
                            </w:pPr>
                          </w:p>
                        </w:tc>
                        <w:tc>
                          <w:tcPr>
                            <w:tcW w:w="3700" w:type="dxa"/>
                            <w:gridSpan w:val="2"/>
                            <w:vMerge/>
                            <w:shd w:val="clear" w:color="auto" w:fill="auto"/>
                          </w:tcPr>
                          <w:p w:rsidR="00F01892" w:rsidRDefault="00F01892" w:rsidP="00F01892">
                            <w:pPr>
                              <w:pStyle w:val="KIT-Absatz"/>
                              <w:tabs>
                                <w:tab w:val="left" w:pos="567"/>
                              </w:tabs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01892" w:rsidTr="008C0BF9">
                        <w:trPr>
                          <w:trHeight w:val="1065"/>
                        </w:trPr>
                        <w:tc>
                          <w:tcPr>
                            <w:tcW w:w="6200" w:type="dxa"/>
                            <w:vMerge/>
                            <w:shd w:val="clear" w:color="auto" w:fill="auto"/>
                          </w:tcPr>
                          <w:p w:rsidR="00F01892" w:rsidRDefault="00F01892" w:rsidP="00F01892">
                            <w:pPr>
                              <w:pStyle w:val="KIT-Absatz9ptRechts15cmZeilenabstandGenau13"/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</w:tcPr>
                          <w:p w:rsidR="00F01892" w:rsidRPr="00BA69EC" w:rsidRDefault="00F01892" w:rsidP="00F01892">
                            <w:pPr>
                              <w:pStyle w:val="KIT-Absatz"/>
                              <w:spacing w:before="160"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29" w:type="dxa"/>
                            <w:shd w:val="clear" w:color="auto" w:fill="auto"/>
                            <w:noWrap/>
                            <w:tcMar>
                              <w:left w:w="284" w:type="dxa"/>
                            </w:tcMar>
                            <w:vAlign w:val="center"/>
                          </w:tcPr>
                          <w:p w:rsidR="00F01892" w:rsidRDefault="00F01892" w:rsidP="00F01892">
                            <w:pPr>
                              <w:pStyle w:val="KIT-Absatz9ptRechts15cmZeilenabstandGenau13"/>
                              <w:snapToGrid w:val="0"/>
                              <w:ind w:right="57"/>
                              <w:jc w:val="center"/>
                              <w:rPr>
                                <w:vanish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vanish/>
                                <w:sz w:val="14"/>
                                <w:szCs w:val="14"/>
                              </w:rPr>
                              <w:t>Platz für Zertifkatlogo</w:t>
                            </w:r>
                          </w:p>
                        </w:tc>
                      </w:tr>
                      <w:tr w:rsidR="00F01892" w:rsidTr="00B2253C">
                        <w:trPr>
                          <w:trHeight w:val="275"/>
                        </w:trPr>
                        <w:tc>
                          <w:tcPr>
                            <w:tcW w:w="6200" w:type="dxa"/>
                            <w:shd w:val="clear" w:color="auto" w:fill="auto"/>
                          </w:tcPr>
                          <w:p w:rsidR="00F01892" w:rsidRDefault="00F01892" w:rsidP="00F01892">
                            <w:pPr>
                              <w:pStyle w:val="KIT-Absatz"/>
                              <w:snapToGrid w:val="0"/>
                              <w:spacing w:line="160" w:lineRule="exact"/>
                              <w:ind w:right="851"/>
                              <w:rPr>
                                <w:sz w:val="1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auto"/>
                          </w:tcPr>
                          <w:p w:rsidR="00F01892" w:rsidRPr="00BA69EC" w:rsidRDefault="00F01892" w:rsidP="00F01892">
                            <w:pPr>
                              <w:pStyle w:val="KIT-Absatz"/>
                              <w:spacing w:before="160" w:line="20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529" w:type="dxa"/>
                            <w:shd w:val="clear" w:color="auto" w:fill="auto"/>
                          </w:tcPr>
                          <w:p w:rsidR="00F01892" w:rsidRDefault="00F01892" w:rsidP="00F01892">
                            <w:pPr>
                              <w:pStyle w:val="KIT-Absatz"/>
                              <w:snapToGrid w:val="0"/>
                              <w:spacing w:line="140" w:lineRule="exact"/>
                              <w:ind w:right="57"/>
                              <w:jc w:val="center"/>
                              <w:rPr>
                                <w:vanish/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vanish/>
                                <w:sz w:val="10"/>
                                <w:szCs w:val="14"/>
                              </w:rPr>
                              <w:t>Zertifikattext</w:t>
                            </w:r>
                          </w:p>
                        </w:tc>
                      </w:tr>
                    </w:tbl>
                    <w:p w:rsidR="00585CB9" w:rsidRDefault="00585CB9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bookmarkStart w:id="1" w:name="Text"/>
      <w:bookmarkEnd w:id="1"/>
      <w:r w:rsidR="00C450B9" w:rsidRPr="00C450B9">
        <w:rPr>
          <w:b/>
          <w:sz w:val="20"/>
        </w:rPr>
        <w:t xml:space="preserve"> </w:t>
      </w:r>
    </w:p>
    <w:p w:rsidR="00585CB9" w:rsidRDefault="00910A97">
      <w:pPr>
        <w:pStyle w:val="KIT-Absatz"/>
        <w:spacing w:before="60" w:line="280" w:lineRule="atLeast"/>
        <w:rPr>
          <w:b/>
          <w:sz w:val="20"/>
        </w:rPr>
      </w:pPr>
      <w:r>
        <w:rPr>
          <w:b/>
          <w:sz w:val="20"/>
        </w:rPr>
        <w:t>Kostenaufstellung</w:t>
      </w:r>
    </w:p>
    <w:p w:rsidR="009561FD" w:rsidRDefault="009561FD">
      <w:pPr>
        <w:pStyle w:val="KIT-Absatz"/>
        <w:spacing w:before="60" w:line="280" w:lineRule="atLeast"/>
        <w:rPr>
          <w:sz w:val="20"/>
        </w:rPr>
      </w:pPr>
    </w:p>
    <w:bookmarkStart w:id="2" w:name="_MON_1520933707"/>
    <w:bookmarkEnd w:id="2"/>
    <w:p w:rsidR="00585CB9" w:rsidRDefault="0072797C" w:rsidP="005A5CD2">
      <w:pPr>
        <w:pStyle w:val="KIT-Absatz"/>
        <w:spacing w:line="280" w:lineRule="atLeast"/>
        <w:rPr>
          <w:sz w:val="20"/>
        </w:rPr>
      </w:pPr>
      <w:r>
        <w:rPr>
          <w:sz w:val="20"/>
        </w:rPr>
        <w:object w:dxaOrig="10336" w:dyaOrig="2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83.6pt;height:124.8pt" o:ole="">
            <v:imagedata r:id="rId8" o:title=""/>
          </v:shape>
          <o:OLEObject Type="Embed" ProgID="Excel.Sheet.12" ShapeID="_x0000_i1041" DrawAspect="Content" ObjectID="_1799592087" r:id="rId9"/>
        </w:object>
      </w:r>
    </w:p>
    <w:p w:rsidR="00CB2F18" w:rsidRDefault="00CB2F18" w:rsidP="005A5CD2">
      <w:pPr>
        <w:pStyle w:val="KIT-Absatz"/>
        <w:spacing w:line="280" w:lineRule="atLeast"/>
        <w:rPr>
          <w:sz w:val="20"/>
        </w:rPr>
      </w:pPr>
    </w:p>
    <w:p w:rsidR="00CB2F18" w:rsidRDefault="00CB2F18" w:rsidP="005A5CD2">
      <w:pPr>
        <w:pStyle w:val="KIT-Absatz"/>
        <w:spacing w:line="280" w:lineRule="atLeast"/>
        <w:rPr>
          <w:sz w:val="20"/>
        </w:rPr>
      </w:pPr>
    </w:p>
    <w:p w:rsidR="00585CB9" w:rsidRDefault="00585CB9">
      <w:pPr>
        <w:pStyle w:val="KIT-Absatz"/>
        <w:spacing w:line="280" w:lineRule="atLeast"/>
        <w:rPr>
          <w:sz w:val="20"/>
        </w:rPr>
      </w:pPr>
      <w:bookmarkStart w:id="3" w:name="rahmen"/>
      <w:bookmarkEnd w:id="3"/>
    </w:p>
    <w:p w:rsidR="00B31BBF" w:rsidRDefault="00B31BBF" w:rsidP="00B31BBF">
      <w:pPr>
        <w:jc w:val="both"/>
        <w:rPr>
          <w:rFonts w:cs="Arial"/>
        </w:rPr>
      </w:pPr>
      <w:r w:rsidRPr="00FC7300">
        <w:rPr>
          <w:rFonts w:cs="Arial"/>
        </w:rPr>
        <w:t>Bei Rückfragen:</w:t>
      </w:r>
      <w:r w:rsidRPr="00FC7300">
        <w:rPr>
          <w:rFonts w:cs="Arial"/>
        </w:rPr>
        <w:tab/>
        <w:t>Tel.: 0721/608-</w:t>
      </w:r>
      <w:r w:rsidR="005A5CD2" w:rsidRPr="005A5CD2">
        <w:rPr>
          <w:rFonts w:cs="Arial"/>
        </w:rPr>
        <w:t>45438</w:t>
      </w:r>
      <w:r w:rsidRPr="00FC7300">
        <w:rPr>
          <w:rFonts w:cs="Arial"/>
        </w:rPr>
        <w:t>, Fax: 0721/608-</w:t>
      </w:r>
      <w:r>
        <w:rPr>
          <w:rFonts w:cs="Arial"/>
        </w:rPr>
        <w:t>44841</w:t>
      </w:r>
    </w:p>
    <w:p w:rsidR="00B31BBF" w:rsidRDefault="00B31BBF" w:rsidP="00B31BBF">
      <w:pPr>
        <w:jc w:val="both"/>
        <w:rPr>
          <w:rFonts w:cs="Arial"/>
          <w:lang w:val="it-IT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42EA7">
        <w:rPr>
          <w:rFonts w:cs="Arial"/>
          <w:lang w:val="it-IT"/>
        </w:rPr>
        <w:t>E-</w:t>
      </w:r>
      <w:r w:rsidRPr="00B40C06">
        <w:rPr>
          <w:rFonts w:cs="Arial"/>
          <w:lang w:val="it-IT"/>
        </w:rPr>
        <w:t xml:space="preserve">Mail: </w:t>
      </w:r>
      <w:hyperlink r:id="rId10" w:history="1">
        <w:r w:rsidRPr="00B40C06">
          <w:rPr>
            <w:rStyle w:val="Hyperlink"/>
            <w:rFonts w:cs="Arial"/>
            <w:lang w:val="it-IT"/>
          </w:rPr>
          <w:t>leistungsdiagnostik@sport.</w:t>
        </w:r>
        <w:r>
          <w:rPr>
            <w:rStyle w:val="Hyperlink"/>
            <w:rFonts w:cs="Arial"/>
            <w:lang w:val="it-IT"/>
          </w:rPr>
          <w:t>kit.edu</w:t>
        </w:r>
      </w:hyperlink>
    </w:p>
    <w:p w:rsidR="00B31BBF" w:rsidRDefault="00B31BBF" w:rsidP="00B31BBF">
      <w:pPr>
        <w:rPr>
          <w:rFonts w:cs="Arial"/>
          <w:b/>
        </w:rPr>
      </w:pPr>
    </w:p>
    <w:p w:rsidR="00E2464E" w:rsidRDefault="00E2464E" w:rsidP="00B31BBF">
      <w:pPr>
        <w:rPr>
          <w:rFonts w:cs="Arial"/>
        </w:rPr>
      </w:pPr>
    </w:p>
    <w:p w:rsidR="00B31BBF" w:rsidRDefault="00B31BBF" w:rsidP="00B31BBF">
      <w:pPr>
        <w:rPr>
          <w:rFonts w:cs="Arial"/>
        </w:rPr>
      </w:pPr>
      <w:r w:rsidRPr="00284DB4">
        <w:rPr>
          <w:rFonts w:cs="Arial"/>
        </w:rPr>
        <w:t xml:space="preserve">Wir bedanken uns, dass Sie </w:t>
      </w:r>
      <w:r>
        <w:rPr>
          <w:rFonts w:cs="Arial"/>
        </w:rPr>
        <w:t>unser Angebot</w:t>
      </w:r>
      <w:r w:rsidRPr="00284DB4">
        <w:rPr>
          <w:rFonts w:cs="Arial"/>
        </w:rPr>
        <w:t xml:space="preserve"> in Anspruch genommen haben und verbleiben </w:t>
      </w:r>
    </w:p>
    <w:p w:rsidR="00B31BBF" w:rsidRDefault="00B31BBF" w:rsidP="00B31BBF">
      <w:pPr>
        <w:rPr>
          <w:rFonts w:cs="Arial"/>
        </w:rPr>
      </w:pPr>
      <w:r w:rsidRPr="00284DB4">
        <w:rPr>
          <w:rFonts w:cs="Arial"/>
        </w:rPr>
        <w:t>mit freundlichen Gr</w:t>
      </w:r>
      <w:r w:rsidRPr="00284DB4">
        <w:rPr>
          <w:rFonts w:cs="Arial"/>
        </w:rPr>
        <w:t>ü</w:t>
      </w:r>
      <w:r w:rsidRPr="00284DB4">
        <w:rPr>
          <w:rFonts w:cs="Arial"/>
        </w:rPr>
        <w:t>ßen</w:t>
      </w:r>
    </w:p>
    <w:p w:rsidR="005A5CD2" w:rsidRDefault="005A5CD2" w:rsidP="00B31BBF">
      <w:pPr>
        <w:rPr>
          <w:rFonts w:cs="Arial"/>
        </w:rPr>
      </w:pPr>
    </w:p>
    <w:p w:rsidR="005A5CD2" w:rsidRDefault="005A5CD2" w:rsidP="00B31BBF">
      <w:pPr>
        <w:rPr>
          <w:rFonts w:cs="Arial"/>
        </w:rPr>
      </w:pPr>
    </w:p>
    <w:p w:rsidR="00B31BBF" w:rsidRPr="00FC7300" w:rsidRDefault="00B31BBF" w:rsidP="00B31BBF">
      <w:pPr>
        <w:rPr>
          <w:rFonts w:cs="Arial"/>
        </w:rPr>
      </w:pPr>
      <w:r>
        <w:rPr>
          <w:rFonts w:cs="Arial"/>
        </w:rPr>
        <w:t xml:space="preserve">Dr. </w:t>
      </w:r>
      <w:r w:rsidR="002158AB">
        <w:rPr>
          <w:rFonts w:cs="Arial"/>
        </w:rPr>
        <w:t>Stefan Altmann</w:t>
      </w:r>
    </w:p>
    <w:p w:rsidR="00EA2846" w:rsidRDefault="00B31BBF" w:rsidP="00B31BBF">
      <w:pPr>
        <w:pStyle w:val="Flietext"/>
        <w:tabs>
          <w:tab w:val="left" w:pos="993"/>
        </w:tabs>
        <w:jc w:val="both"/>
      </w:pPr>
      <w:r>
        <w:t>Leitung Leistungsdiagnostik</w:t>
      </w:r>
      <w:bookmarkStart w:id="4" w:name="OELogo"/>
      <w:bookmarkStart w:id="5" w:name="LieferAdr"/>
      <w:bookmarkStart w:id="6" w:name="OE"/>
      <w:bookmarkStart w:id="7" w:name="Leiter"/>
      <w:bookmarkStart w:id="8" w:name="besucherStr"/>
      <w:bookmarkStart w:id="9" w:name="besucherOrt"/>
      <w:bookmarkStart w:id="10" w:name="telefon"/>
      <w:bookmarkStart w:id="11" w:name="fax"/>
      <w:bookmarkStart w:id="12" w:name="email"/>
      <w:bookmarkStart w:id="13" w:name="web"/>
      <w:bookmarkStart w:id="14" w:name="bearbeiter"/>
      <w:bookmarkStart w:id="15" w:name="UZeichen"/>
      <w:bookmarkStart w:id="16" w:name="Dat"/>
      <w:bookmarkStart w:id="17" w:name="Adresse"/>
      <w:bookmarkStart w:id="18" w:name="zertlogo"/>
      <w:bookmarkStart w:id="19" w:name="zertlogo2"/>
      <w:bookmarkStart w:id="20" w:name="zerttext"/>
      <w:bookmarkStart w:id="21" w:name="zerttext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EA28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701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06" w:rsidRDefault="00326106">
      <w:r>
        <w:separator/>
      </w:r>
    </w:p>
  </w:endnote>
  <w:endnote w:type="continuationSeparator" w:id="0">
    <w:p w:rsidR="00326106" w:rsidRDefault="0032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61"/>
    </w:tblGrid>
    <w:tr w:rsidR="00012097" w:rsidRPr="00884F58" w:rsidTr="00C44C43">
      <w:trPr>
        <w:trHeight w:val="566"/>
      </w:trPr>
      <w:tc>
        <w:tcPr>
          <w:tcW w:w="6804" w:type="dxa"/>
        </w:tcPr>
        <w:p w:rsidR="00012097" w:rsidRPr="00884F58" w:rsidRDefault="00012097" w:rsidP="008B632A">
          <w:pPr>
            <w:snapToGrid w:val="0"/>
            <w:spacing w:before="60" w:line="300" w:lineRule="exact"/>
            <w:rPr>
              <w:b/>
              <w:color w:val="000000"/>
              <w:sz w:val="12"/>
            </w:rPr>
          </w:pPr>
        </w:p>
        <w:p w:rsidR="00012097" w:rsidRPr="00796824" w:rsidRDefault="00012097" w:rsidP="005120E3">
          <w:pPr>
            <w:snapToGrid w:val="0"/>
            <w:spacing w:before="300" w:line="160" w:lineRule="exact"/>
            <w:rPr>
              <w:color w:val="000000"/>
              <w:sz w:val="16"/>
              <w:szCs w:val="16"/>
            </w:rPr>
          </w:pPr>
          <w:r w:rsidRPr="00796824">
            <w:rPr>
              <w:color w:val="000000"/>
              <w:sz w:val="16"/>
              <w:szCs w:val="16"/>
            </w:rPr>
            <w:t xml:space="preserve">KIT – </w:t>
          </w:r>
          <w:r w:rsidR="005120E3">
            <w:rPr>
              <w:color w:val="000000"/>
              <w:sz w:val="16"/>
              <w:szCs w:val="16"/>
            </w:rPr>
            <w:t>D</w:t>
          </w:r>
          <w:r w:rsidR="00796824" w:rsidRPr="00796824">
            <w:rPr>
              <w:rStyle w:val="KIT-AbsatzZchn"/>
              <w:sz w:val="16"/>
              <w:szCs w:val="16"/>
            </w:rPr>
            <w:t>ie Forschungsuniversität in der Helmholtz-Gemeinschaft</w:t>
          </w:r>
        </w:p>
      </w:tc>
      <w:tc>
        <w:tcPr>
          <w:tcW w:w="3261" w:type="dxa"/>
        </w:tcPr>
        <w:p w:rsidR="00012097" w:rsidRPr="00884F58" w:rsidRDefault="00012097" w:rsidP="008B632A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ab/>
          </w:r>
        </w:p>
        <w:p w:rsidR="00012097" w:rsidRPr="00884F58" w:rsidRDefault="00012097" w:rsidP="00476510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color w:val="000000"/>
              <w:sz w:val="30"/>
            </w:rPr>
          </w:pPr>
          <w:r w:rsidRPr="00884F58">
            <w:rPr>
              <w:b/>
              <w:color w:val="000000"/>
              <w:sz w:val="30"/>
            </w:rPr>
            <w:t>www.kit.edu</w:t>
          </w:r>
        </w:p>
      </w:tc>
    </w:tr>
  </w:tbl>
  <w:p w:rsidR="00585CB9" w:rsidRPr="00012097" w:rsidRDefault="00585CB9" w:rsidP="000120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00"/>
      <w:gridCol w:w="3300"/>
      <w:gridCol w:w="1404"/>
      <w:gridCol w:w="696"/>
      <w:gridCol w:w="2100"/>
      <w:gridCol w:w="500"/>
    </w:tblGrid>
    <w:tr w:rsidR="00585CB9">
      <w:trPr>
        <w:trHeight w:val="879"/>
      </w:trPr>
      <w:tc>
        <w:tcPr>
          <w:tcW w:w="2100" w:type="dxa"/>
          <w:tcBorders>
            <w:top w:val="single" w:sz="4" w:space="0" w:color="000000"/>
          </w:tcBorders>
          <w:shd w:val="clear" w:color="auto" w:fill="auto"/>
        </w:tcPr>
        <w:p w:rsidR="00585CB9" w:rsidRDefault="00585CB9" w:rsidP="00012097">
          <w:pPr>
            <w:pStyle w:val="Fuzeile"/>
            <w:snapToGrid w:val="0"/>
            <w:spacing w:line="60" w:lineRule="exact"/>
          </w:pPr>
        </w:p>
        <w:p w:rsidR="00585CB9" w:rsidRDefault="00585CB9">
          <w:pPr>
            <w:pStyle w:val="Fuzeile"/>
          </w:pPr>
          <w:r>
            <w:t>Karlsruher Institut für Technologie (KIT)</w:t>
          </w:r>
        </w:p>
        <w:p w:rsidR="001A7ED9" w:rsidRDefault="001A7ED9">
          <w:pPr>
            <w:pStyle w:val="Fuzeile"/>
          </w:pPr>
          <w:r>
            <w:t>Universitätsbereich</w:t>
          </w:r>
        </w:p>
        <w:p w:rsidR="00585CB9" w:rsidRDefault="00585CB9">
          <w:pPr>
            <w:pStyle w:val="Fuzeile"/>
          </w:pPr>
          <w:r>
            <w:t>Kaiserstraße 12</w:t>
          </w:r>
        </w:p>
        <w:p w:rsidR="00585CB9" w:rsidRDefault="00585CB9">
          <w:pPr>
            <w:pStyle w:val="Fuzeile"/>
          </w:pPr>
          <w:r>
            <w:t>76131 Karlsruhe</w:t>
          </w:r>
        </w:p>
      </w:tc>
      <w:tc>
        <w:tcPr>
          <w:tcW w:w="3300" w:type="dxa"/>
          <w:tcBorders>
            <w:top w:val="single" w:sz="4" w:space="0" w:color="000000"/>
          </w:tcBorders>
          <w:shd w:val="clear" w:color="auto" w:fill="auto"/>
        </w:tcPr>
        <w:p w:rsidR="00585CB9" w:rsidRDefault="00585CB9" w:rsidP="00012097">
          <w:pPr>
            <w:pStyle w:val="Fuzeile"/>
            <w:snapToGrid w:val="0"/>
            <w:spacing w:line="60" w:lineRule="exact"/>
          </w:pPr>
        </w:p>
        <w:p w:rsidR="00585CB9" w:rsidRDefault="00585CB9">
          <w:pPr>
            <w:pStyle w:val="Fuzeile"/>
          </w:pPr>
          <w:r>
            <w:t xml:space="preserve">Präsident: </w:t>
          </w:r>
          <w:r w:rsidR="00273962" w:rsidRPr="00273962">
            <w:t>Prof. Dr.-Ing. Holger Hanselka</w:t>
          </w:r>
        </w:p>
        <w:p w:rsidR="00855F31" w:rsidRDefault="00585CB9" w:rsidP="00B072CA">
          <w:pPr>
            <w:pStyle w:val="Fuzeile"/>
          </w:pPr>
          <w:r>
            <w:t xml:space="preserve">Vizepräsidenten: </w:t>
          </w:r>
          <w:r w:rsidR="009535D6">
            <w:t xml:space="preserve">Dr. Elke Luise Barnstedt, </w:t>
          </w:r>
          <w:r w:rsidR="009535D6" w:rsidRPr="00104D59">
            <w:t>Dr. Ulrich Breuer</w:t>
          </w:r>
          <w:r w:rsidR="009535D6">
            <w:t xml:space="preserve">, </w:t>
          </w:r>
          <w:r w:rsidR="009535D6">
            <w:br/>
          </w:r>
          <w:r w:rsidR="001D0584">
            <w:t>Prof. Dr. Thomas Hirth, Prof. Dr. Oliver Kraft</w:t>
          </w:r>
          <w:r w:rsidR="00B072CA">
            <w:t xml:space="preserve">, </w:t>
          </w:r>
          <w:r w:rsidR="001D0584">
            <w:br/>
          </w:r>
          <w:r w:rsidR="006E0969" w:rsidRPr="006E0969">
            <w:t>Prof. Dr. Alexander Wanner</w:t>
          </w:r>
        </w:p>
      </w:tc>
      <w:tc>
        <w:tcPr>
          <w:tcW w:w="2100" w:type="dxa"/>
          <w:gridSpan w:val="2"/>
          <w:tcBorders>
            <w:top w:val="single" w:sz="4" w:space="0" w:color="000000"/>
          </w:tcBorders>
          <w:shd w:val="clear" w:color="auto" w:fill="auto"/>
        </w:tcPr>
        <w:p w:rsidR="00585CB9" w:rsidRDefault="00585CB9" w:rsidP="00012097">
          <w:pPr>
            <w:pStyle w:val="Fuzeile"/>
            <w:snapToGrid w:val="0"/>
            <w:spacing w:line="60" w:lineRule="exact"/>
          </w:pPr>
        </w:p>
        <w:p w:rsidR="00585CB9" w:rsidRDefault="00585CB9">
          <w:pPr>
            <w:pStyle w:val="Fuzeile"/>
          </w:pPr>
          <w:r>
            <w:t>Bundesbank Karlsruhe</w:t>
          </w:r>
        </w:p>
        <w:p w:rsidR="00585CB9" w:rsidRDefault="00585CB9">
          <w:pPr>
            <w:pStyle w:val="Fuzeile"/>
          </w:pPr>
          <w:r>
            <w:t>BLZ 660 000 00 | Kto. 66 001 508</w:t>
          </w:r>
        </w:p>
        <w:p w:rsidR="00585CB9" w:rsidRDefault="00585CB9">
          <w:pPr>
            <w:pStyle w:val="Fuzeile"/>
          </w:pPr>
          <w:r>
            <w:t>BIC/SWIFT: MARK DE F1660</w:t>
          </w:r>
        </w:p>
        <w:p w:rsidR="00585CB9" w:rsidRDefault="00585CB9">
          <w:pPr>
            <w:pStyle w:val="Fuzeile"/>
          </w:pPr>
          <w:r>
            <w:t>IBAN: DE57 6600 0000 0066 0015 08</w:t>
          </w:r>
        </w:p>
        <w:p w:rsidR="00012097" w:rsidRDefault="00012097">
          <w:pPr>
            <w:pStyle w:val="Fuzeile"/>
          </w:pPr>
          <w:r w:rsidRPr="001C7BEF">
            <w:t>USt-IdNr. DE266749428</w:t>
          </w:r>
        </w:p>
      </w:tc>
      <w:tc>
        <w:tcPr>
          <w:tcW w:w="2100" w:type="dxa"/>
          <w:tcBorders>
            <w:top w:val="single" w:sz="4" w:space="0" w:color="000000"/>
          </w:tcBorders>
          <w:shd w:val="clear" w:color="auto" w:fill="auto"/>
        </w:tcPr>
        <w:p w:rsidR="00585CB9" w:rsidRDefault="00585CB9" w:rsidP="00012097">
          <w:pPr>
            <w:pStyle w:val="Fuzeile"/>
            <w:snapToGrid w:val="0"/>
            <w:spacing w:line="60" w:lineRule="exact"/>
          </w:pPr>
        </w:p>
        <w:p w:rsidR="00585CB9" w:rsidRDefault="00585CB9">
          <w:pPr>
            <w:pStyle w:val="Fuzeile"/>
          </w:pPr>
          <w:r>
            <w:t>Baden-Württembergische Bank, Stuttgart</w:t>
          </w:r>
        </w:p>
        <w:p w:rsidR="00585CB9" w:rsidRDefault="00585CB9">
          <w:pPr>
            <w:pStyle w:val="Fuzeile"/>
          </w:pPr>
          <w:r>
            <w:t xml:space="preserve">BLZ 600 501 01 | Kto. 7495501296 </w:t>
          </w:r>
        </w:p>
        <w:p w:rsidR="00585CB9" w:rsidRDefault="00585CB9">
          <w:pPr>
            <w:pStyle w:val="Fuzeile"/>
          </w:pPr>
          <w:r>
            <w:t>BIC: SOLADEST</w:t>
          </w:r>
        </w:p>
        <w:p w:rsidR="00012097" w:rsidRDefault="00585CB9">
          <w:pPr>
            <w:pStyle w:val="Fuzeile"/>
          </w:pPr>
          <w:r>
            <w:t>IBAN: DE18 6005 0101 7495 5012 96</w:t>
          </w:r>
        </w:p>
      </w:tc>
      <w:tc>
        <w:tcPr>
          <w:tcW w:w="500" w:type="dxa"/>
          <w:shd w:val="clear" w:color="auto" w:fill="auto"/>
        </w:tcPr>
        <w:p w:rsidR="00585CB9" w:rsidRDefault="00585CB9">
          <w:pPr>
            <w:pStyle w:val="Fuzeile"/>
            <w:snapToGrid w:val="0"/>
          </w:pPr>
        </w:p>
      </w:tc>
    </w:tr>
    <w:tr w:rsidR="00585CB9">
      <w:trPr>
        <w:trHeight w:val="566"/>
      </w:trPr>
      <w:tc>
        <w:tcPr>
          <w:tcW w:w="6804" w:type="dxa"/>
          <w:gridSpan w:val="3"/>
          <w:shd w:val="clear" w:color="auto" w:fill="auto"/>
        </w:tcPr>
        <w:p w:rsidR="00585CB9" w:rsidRPr="00796824" w:rsidRDefault="00585CB9" w:rsidP="00796824">
          <w:pPr>
            <w:pStyle w:val="Fuzeile"/>
            <w:snapToGrid w:val="0"/>
            <w:spacing w:before="300" w:line="160" w:lineRule="exact"/>
            <w:rPr>
              <w:rStyle w:val="KIT-AbsatzZchn"/>
              <w:sz w:val="16"/>
              <w:szCs w:val="16"/>
            </w:rPr>
          </w:pPr>
          <w:r w:rsidRPr="00796824">
            <w:rPr>
              <w:rStyle w:val="KIT-AbsatzZchn"/>
              <w:sz w:val="16"/>
              <w:szCs w:val="16"/>
            </w:rPr>
            <w:t xml:space="preserve">KIT – </w:t>
          </w:r>
          <w:r w:rsidR="005120E3">
            <w:rPr>
              <w:rStyle w:val="KIT-AbsatzZchn"/>
              <w:sz w:val="16"/>
              <w:szCs w:val="16"/>
            </w:rPr>
            <w:t>D</w:t>
          </w:r>
          <w:r w:rsidR="00796824" w:rsidRPr="00796824">
            <w:rPr>
              <w:rStyle w:val="KIT-AbsatzZchn"/>
              <w:sz w:val="16"/>
              <w:szCs w:val="16"/>
            </w:rPr>
            <w:t>ie Forschungsu</w:t>
          </w:r>
          <w:r w:rsidRPr="00796824">
            <w:rPr>
              <w:rStyle w:val="KIT-AbsatzZchn"/>
              <w:sz w:val="16"/>
              <w:szCs w:val="16"/>
            </w:rPr>
            <w:t>niversität in der Helmholtz-Gemeinschaft</w:t>
          </w:r>
        </w:p>
      </w:tc>
      <w:tc>
        <w:tcPr>
          <w:tcW w:w="3296" w:type="dxa"/>
          <w:gridSpan w:val="3"/>
          <w:shd w:val="clear" w:color="auto" w:fill="auto"/>
        </w:tcPr>
        <w:p w:rsidR="00585CB9" w:rsidRDefault="00585CB9" w:rsidP="00476510">
          <w:pPr>
            <w:pStyle w:val="Fuzeile"/>
            <w:tabs>
              <w:tab w:val="right" w:pos="3249"/>
            </w:tabs>
            <w:snapToGrid w:val="0"/>
            <w:spacing w:before="200" w:line="300" w:lineRule="exact"/>
            <w:rPr>
              <w:rStyle w:val="KIT-AbsatzZchn"/>
              <w:b/>
              <w:sz w:val="30"/>
              <w:szCs w:val="30"/>
            </w:rPr>
          </w:pPr>
          <w:r>
            <w:rPr>
              <w:rStyle w:val="KIT-AbsatzZchn"/>
              <w:b/>
              <w:sz w:val="30"/>
              <w:szCs w:val="30"/>
            </w:rPr>
            <w:tab/>
            <w:t>www.kit.edu</w:t>
          </w:r>
        </w:p>
      </w:tc>
    </w:tr>
  </w:tbl>
  <w:p w:rsidR="00585CB9" w:rsidRDefault="0072797C">
    <w:pPr>
      <w:pStyle w:val="Fuzeile"/>
      <w:rPr>
        <w:spacing w:val="7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DCC38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lgkQIAAG0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06" w:rsidRDefault="00326106">
      <w:r>
        <w:separator/>
      </w:r>
    </w:p>
  </w:footnote>
  <w:footnote w:type="continuationSeparator" w:id="0">
    <w:p w:rsidR="00326106" w:rsidRDefault="0032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097" w:rsidRDefault="00012097" w:rsidP="008B632A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12097" w:rsidRDefault="00012097" w:rsidP="00012097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097" w:rsidRPr="00012097" w:rsidRDefault="0072797C" w:rsidP="00C53159">
    <w:pPr>
      <w:pStyle w:val="Kopfzeile"/>
      <w:spacing w:before="180" w:after="1200"/>
      <w:ind w:left="5783" w:firstLine="3742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66865" cy="969835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9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828040</wp:posOffset>
          </wp:positionH>
          <wp:positionV relativeFrom="page">
            <wp:posOffset>575945</wp:posOffset>
          </wp:positionV>
          <wp:extent cx="1457325" cy="67310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B00" w:rsidRPr="008F3B00">
      <w:rPr>
        <w:sz w:val="16"/>
        <w:szCs w:val="16"/>
      </w:rPr>
      <w:fldChar w:fldCharType="begin"/>
    </w:r>
    <w:r w:rsidR="008F3B00" w:rsidRPr="008F3B00">
      <w:rPr>
        <w:sz w:val="16"/>
        <w:szCs w:val="16"/>
      </w:rPr>
      <w:instrText>PAGE   \* MERGEFORMAT</w:instrText>
    </w:r>
    <w:r w:rsidR="008F3B00" w:rsidRPr="008F3B00">
      <w:rPr>
        <w:sz w:val="16"/>
        <w:szCs w:val="16"/>
      </w:rPr>
      <w:fldChar w:fldCharType="separate"/>
    </w:r>
    <w:r w:rsidR="00310BA3">
      <w:rPr>
        <w:noProof/>
        <w:sz w:val="16"/>
        <w:szCs w:val="16"/>
      </w:rPr>
      <w:t>2</w:t>
    </w:r>
    <w:r w:rsidR="008F3B00" w:rsidRPr="008F3B00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B9" w:rsidRDefault="0072797C">
    <w:pPr>
      <w:spacing w:after="120"/>
      <w:rPr>
        <w:spacing w:val="7"/>
        <w:lang w:val="de-DE"/>
      </w:rPr>
    </w:pPr>
    <w:r>
      <w:rPr>
        <w:noProof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865" cy="96520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B2261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iKkQIAAG0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" strokeweight=".09mm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325" cy="67310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1"/>
    <w:rsid w:val="00003777"/>
    <w:rsid w:val="00012097"/>
    <w:rsid w:val="00027C2E"/>
    <w:rsid w:val="00073017"/>
    <w:rsid w:val="000B1935"/>
    <w:rsid w:val="000B4C78"/>
    <w:rsid w:val="0011298A"/>
    <w:rsid w:val="00136763"/>
    <w:rsid w:val="00152322"/>
    <w:rsid w:val="001915AE"/>
    <w:rsid w:val="00197332"/>
    <w:rsid w:val="001A7ED9"/>
    <w:rsid w:val="001B0619"/>
    <w:rsid w:val="001B31F9"/>
    <w:rsid w:val="001B69A7"/>
    <w:rsid w:val="001B6CBF"/>
    <w:rsid w:val="001D0584"/>
    <w:rsid w:val="00214C84"/>
    <w:rsid w:val="002158AB"/>
    <w:rsid w:val="00273962"/>
    <w:rsid w:val="0029558A"/>
    <w:rsid w:val="002A4BFE"/>
    <w:rsid w:val="002A6F6F"/>
    <w:rsid w:val="002D39DB"/>
    <w:rsid w:val="00310BA3"/>
    <w:rsid w:val="00326106"/>
    <w:rsid w:val="003343F4"/>
    <w:rsid w:val="00367AA1"/>
    <w:rsid w:val="003745B4"/>
    <w:rsid w:val="0039215F"/>
    <w:rsid w:val="00476510"/>
    <w:rsid w:val="004A61D2"/>
    <w:rsid w:val="004E6D69"/>
    <w:rsid w:val="005120E3"/>
    <w:rsid w:val="00585CB9"/>
    <w:rsid w:val="00592796"/>
    <w:rsid w:val="005A5CD2"/>
    <w:rsid w:val="005C225A"/>
    <w:rsid w:val="005C4AEE"/>
    <w:rsid w:val="005F5693"/>
    <w:rsid w:val="00681C09"/>
    <w:rsid w:val="006A4D41"/>
    <w:rsid w:val="006C37F9"/>
    <w:rsid w:val="006E0969"/>
    <w:rsid w:val="006F5F7C"/>
    <w:rsid w:val="007120E8"/>
    <w:rsid w:val="0072797C"/>
    <w:rsid w:val="00756FAD"/>
    <w:rsid w:val="007909E2"/>
    <w:rsid w:val="00796824"/>
    <w:rsid w:val="007E3200"/>
    <w:rsid w:val="00804C22"/>
    <w:rsid w:val="008434F8"/>
    <w:rsid w:val="00855F31"/>
    <w:rsid w:val="00866884"/>
    <w:rsid w:val="00884F58"/>
    <w:rsid w:val="008B632A"/>
    <w:rsid w:val="008B6AE6"/>
    <w:rsid w:val="008C0BF9"/>
    <w:rsid w:val="008F3B00"/>
    <w:rsid w:val="008F7E1D"/>
    <w:rsid w:val="00910A97"/>
    <w:rsid w:val="00920577"/>
    <w:rsid w:val="00952AE3"/>
    <w:rsid w:val="009535D6"/>
    <w:rsid w:val="009561FD"/>
    <w:rsid w:val="009B28C7"/>
    <w:rsid w:val="009E1ED1"/>
    <w:rsid w:val="00A305D0"/>
    <w:rsid w:val="00A40313"/>
    <w:rsid w:val="00A41E77"/>
    <w:rsid w:val="00A43BB2"/>
    <w:rsid w:val="00AD0BBC"/>
    <w:rsid w:val="00AE76A8"/>
    <w:rsid w:val="00B0136B"/>
    <w:rsid w:val="00B03DBA"/>
    <w:rsid w:val="00B072CA"/>
    <w:rsid w:val="00B2253C"/>
    <w:rsid w:val="00B31BBF"/>
    <w:rsid w:val="00B40BED"/>
    <w:rsid w:val="00B5339D"/>
    <w:rsid w:val="00B70DFB"/>
    <w:rsid w:val="00BA267E"/>
    <w:rsid w:val="00BB3480"/>
    <w:rsid w:val="00BB7225"/>
    <w:rsid w:val="00BE5808"/>
    <w:rsid w:val="00C07057"/>
    <w:rsid w:val="00C33503"/>
    <w:rsid w:val="00C44C43"/>
    <w:rsid w:val="00C450B9"/>
    <w:rsid w:val="00C459DF"/>
    <w:rsid w:val="00C53159"/>
    <w:rsid w:val="00C75D28"/>
    <w:rsid w:val="00C83549"/>
    <w:rsid w:val="00C86D48"/>
    <w:rsid w:val="00CB2F18"/>
    <w:rsid w:val="00CB6BE1"/>
    <w:rsid w:val="00CE4352"/>
    <w:rsid w:val="00CF75C1"/>
    <w:rsid w:val="00CF7F2C"/>
    <w:rsid w:val="00D705C0"/>
    <w:rsid w:val="00D81B1B"/>
    <w:rsid w:val="00DA043D"/>
    <w:rsid w:val="00DA58DB"/>
    <w:rsid w:val="00DC4E9E"/>
    <w:rsid w:val="00DC5345"/>
    <w:rsid w:val="00DE3481"/>
    <w:rsid w:val="00E17326"/>
    <w:rsid w:val="00E2464E"/>
    <w:rsid w:val="00E44E3F"/>
    <w:rsid w:val="00E5046A"/>
    <w:rsid w:val="00EA1AF5"/>
    <w:rsid w:val="00EA2846"/>
    <w:rsid w:val="00EB4BD0"/>
    <w:rsid w:val="00EC42DC"/>
    <w:rsid w:val="00F01892"/>
    <w:rsid w:val="00F47C6F"/>
    <w:rsid w:val="00F547D3"/>
    <w:rsid w:val="00FB0F30"/>
    <w:rsid w:val="00FC328B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8D91A04-FA6D-4531-883A-A0978AA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8F3B00"/>
    <w:rPr>
      <w:rFonts w:ascii="Arial" w:hAnsi="Arial"/>
      <w:sz w:val="24"/>
      <w:lang w:eastAsia="ar-SA"/>
    </w:rPr>
  </w:style>
  <w:style w:type="paragraph" w:customStyle="1" w:styleId="Flietext">
    <w:name w:val="Fließtext"/>
    <w:basedOn w:val="Standard"/>
    <w:rsid w:val="00B31BBF"/>
    <w:pPr>
      <w:ind w:right="851"/>
    </w:pPr>
    <w:rPr>
      <w:lang w:eastAsia="de-DE"/>
    </w:rPr>
  </w:style>
  <w:style w:type="character" w:styleId="Fett">
    <w:name w:val="Strong"/>
    <w:uiPriority w:val="22"/>
    <w:qFormat/>
    <w:rsid w:val="0086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eistungsdiagnostik@sport.uka.de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CEA7-1E24-4FA1-84BE-DF801C22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372</CharactersWithSpaces>
  <SharedDoc>false</SharedDoc>
  <HLinks>
    <vt:vector size="6" baseType="variant">
      <vt:variant>
        <vt:i4>6815766</vt:i4>
      </vt:variant>
      <vt:variant>
        <vt:i4>3</vt:i4>
      </vt:variant>
      <vt:variant>
        <vt:i4>0</vt:i4>
      </vt:variant>
      <vt:variant>
        <vt:i4>5</vt:i4>
      </vt:variant>
      <vt:variant>
        <vt:lpwstr>mailto:leistungsdiagnostik@sport.uka.de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Susanne Volk</dc:creator>
  <cp:keywords/>
  <cp:lastModifiedBy>Bopp, Melina (IFSS)</cp:lastModifiedBy>
  <cp:revision>2</cp:revision>
  <cp:lastPrinted>2022-02-02T10:46:00Z</cp:lastPrinted>
  <dcterms:created xsi:type="dcterms:W3CDTF">2025-01-28T16:55:00Z</dcterms:created>
  <dcterms:modified xsi:type="dcterms:W3CDTF">2025-01-28T16:55:00Z</dcterms:modified>
</cp:coreProperties>
</file>